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219D" w14:textId="6DCCF1E3" w:rsidR="00A40178" w:rsidRPr="00A75A2C" w:rsidRDefault="76F756D0" w:rsidP="20EEFA2A">
      <w:pPr>
        <w:spacing w:after="0"/>
        <w:rPr>
          <w:rFonts w:ascii="Arial" w:eastAsia="system-ui" w:hAnsi="Arial" w:cs="Arial"/>
          <w:color w:val="050505"/>
          <w:lang w:val="nl-NL"/>
        </w:rPr>
      </w:pPr>
      <w:r w:rsidRPr="00A75A2C">
        <w:rPr>
          <w:rFonts w:ascii="Arial" w:eastAsia="system-ui" w:hAnsi="Arial" w:cs="Arial"/>
          <w:b/>
          <w:bCs/>
          <w:color w:val="050505"/>
          <w:lang w:val="nl-NL"/>
        </w:rPr>
        <w:t>B</w:t>
      </w:r>
      <w:r w:rsidR="00A75A2C">
        <w:rPr>
          <w:rFonts w:ascii="Arial" w:eastAsia="system-ui" w:hAnsi="Arial" w:cs="Arial"/>
          <w:b/>
          <w:bCs/>
          <w:color w:val="050505"/>
          <w:lang w:val="nl-NL"/>
        </w:rPr>
        <w:t xml:space="preserve">asistekst brede ondersteuning voor </w:t>
      </w:r>
      <w:proofErr w:type="spellStart"/>
      <w:r w:rsidR="00A75A2C">
        <w:rPr>
          <w:rFonts w:ascii="Arial" w:eastAsia="system-ui" w:hAnsi="Arial" w:cs="Arial"/>
          <w:b/>
          <w:bCs/>
          <w:color w:val="050505"/>
          <w:lang w:val="nl-NL"/>
        </w:rPr>
        <w:t>social</w:t>
      </w:r>
      <w:proofErr w:type="spellEnd"/>
      <w:r w:rsidR="00A75A2C">
        <w:rPr>
          <w:rFonts w:ascii="Arial" w:eastAsia="system-ui" w:hAnsi="Arial" w:cs="Arial"/>
          <w:b/>
          <w:bCs/>
          <w:color w:val="050505"/>
          <w:lang w:val="nl-NL"/>
        </w:rPr>
        <w:t xml:space="preserve"> media</w:t>
      </w:r>
      <w:r w:rsidRPr="00A75A2C">
        <w:rPr>
          <w:rFonts w:ascii="Arial" w:eastAsia="system-ui" w:hAnsi="Arial" w:cs="Arial"/>
          <w:b/>
          <w:bCs/>
          <w:color w:val="050505"/>
          <w:lang w:val="nl-NL"/>
        </w:rPr>
        <w:t xml:space="preserve"> </w:t>
      </w:r>
    </w:p>
    <w:p w14:paraId="7E624F7C" w14:textId="660C8A47" w:rsidR="00A40178" w:rsidRPr="00A650E7" w:rsidRDefault="00A40178" w:rsidP="20EEFA2A">
      <w:pPr>
        <w:spacing w:after="0"/>
        <w:rPr>
          <w:rFonts w:ascii="system-ui" w:eastAsia="system-ui" w:hAnsi="system-ui" w:cs="system-ui"/>
          <w:color w:val="050505"/>
          <w:lang w:val="nl-NL"/>
        </w:rPr>
      </w:pPr>
    </w:p>
    <w:p w14:paraId="78FE310C" w14:textId="56F93767" w:rsidR="00A40178" w:rsidRPr="00A650E7" w:rsidRDefault="0EDB3270" w:rsidP="20EEFA2A">
      <w:pPr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</w:pPr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Is uw kinderopvangtoeslag in het verleden ten onrechte stopgezet? Of hebt u veel geld terugbetaald?</w:t>
      </w:r>
      <w:r w:rsidRPr="20EEFA2A"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  <w:t xml:space="preserve"> Bent u als ouder getroffen door de problemen met de kinderopvangtoeslag?</w:t>
      </w:r>
    </w:p>
    <w:p w14:paraId="55DF3B6A" w14:textId="71DD051D" w:rsidR="00A40178" w:rsidRPr="00A650E7" w:rsidRDefault="0EDB3270" w:rsidP="20EEFA2A">
      <w:pPr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</w:pPr>
      <w:r w:rsidRPr="20EEFA2A"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  <w:t xml:space="preserve">Dan kunt u via onze </w:t>
      </w:r>
      <w:proofErr w:type="gramStart"/>
      <w:r w:rsidRPr="20EEFA2A"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  <w:t>gemeente hulp</w:t>
      </w:r>
      <w:proofErr w:type="gramEnd"/>
      <w:r w:rsidRPr="20EEFA2A"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  <w:t xml:space="preserve"> en ondersteuning krijgen op het gebied van financiën, gezondheid, wonen, werk en zorg &amp; gezin. </w:t>
      </w:r>
    </w:p>
    <w:p w14:paraId="15884345" w14:textId="0D2D9FFF" w:rsidR="00A40178" w:rsidRDefault="0EDB3270" w:rsidP="20EEFA2A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l-NL"/>
        </w:rPr>
      </w:pPr>
      <w:r w:rsidRPr="20EEFA2A"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  <w:t xml:space="preserve">Neem contact met ons op </w:t>
      </w:r>
      <w:r w:rsidRPr="20EEFA2A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l-NL"/>
        </w:rPr>
        <w:t>&lt;CONTACTGEGEVENS TELEFOONNUMMER, EMAIL EN BEREIKBAARHEID VERMELDEN&gt;</w:t>
      </w:r>
      <w:r w:rsidR="38F28EBE" w:rsidRPr="20EEFA2A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l-NL"/>
        </w:rPr>
        <w:t xml:space="preserve"> </w:t>
      </w:r>
      <w:r w:rsidRPr="20EEFA2A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l-NL"/>
        </w:rPr>
        <w:t xml:space="preserve"> </w:t>
      </w:r>
    </w:p>
    <w:p w14:paraId="0AEF6159" w14:textId="17EC3B13" w:rsidR="00A40178" w:rsidRPr="00A650E7" w:rsidRDefault="0EDB3270" w:rsidP="20EEFA2A">
      <w:pPr>
        <w:rPr>
          <w:rFonts w:ascii="Calibri" w:eastAsia="Calibri" w:hAnsi="Calibri" w:cs="Calibri"/>
          <w:color w:val="333333"/>
          <w:sz w:val="24"/>
          <w:szCs w:val="24"/>
          <w:lang w:val="nl-NL"/>
        </w:rPr>
      </w:pPr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Wat kunnen we voor u doen?</w:t>
      </w:r>
    </w:p>
    <w:p w14:paraId="7DFC2E46" w14:textId="69080EDE" w:rsidR="00A40178" w:rsidRPr="00A650E7" w:rsidRDefault="0EDB3270" w:rsidP="20EEFA2A">
      <w:pPr>
        <w:pStyle w:val="Lijstalinea"/>
        <w:numPr>
          <w:ilvl w:val="0"/>
          <w:numId w:val="8"/>
        </w:numPr>
        <w:spacing w:after="0"/>
        <w:rPr>
          <w:rFonts w:ascii="Calibri" w:eastAsia="Calibri" w:hAnsi="Calibri" w:cs="Calibri"/>
          <w:color w:val="333333"/>
          <w:sz w:val="24"/>
          <w:szCs w:val="24"/>
          <w:lang w:val="nl-NL"/>
        </w:rPr>
      </w:pPr>
      <w:proofErr w:type="gramStart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helpen</w:t>
      </w:r>
      <w:proofErr w:type="gramEnd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 bij contact met de Belastingdienst</w:t>
      </w:r>
    </w:p>
    <w:p w14:paraId="38AA4CE0" w14:textId="41F88315" w:rsidR="00A40178" w:rsidRDefault="0EDB3270" w:rsidP="20EEFA2A">
      <w:pPr>
        <w:pStyle w:val="Lijstalinea"/>
        <w:numPr>
          <w:ilvl w:val="0"/>
          <w:numId w:val="8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proofErr w:type="gramStart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ondersteunen</w:t>
      </w:r>
      <w:proofErr w:type="gramEnd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 bij gezondheidsproblemen en vitaliteit</w:t>
      </w:r>
    </w:p>
    <w:p w14:paraId="7A1A2115" w14:textId="727C5BCD" w:rsidR="00A40178" w:rsidRDefault="0EDB3270" w:rsidP="20EEFA2A">
      <w:pPr>
        <w:pStyle w:val="Lijstalinea"/>
        <w:numPr>
          <w:ilvl w:val="0"/>
          <w:numId w:val="8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proofErr w:type="gramStart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ondersteunen</w:t>
      </w:r>
      <w:proofErr w:type="gramEnd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 bij psychologische problemen</w:t>
      </w:r>
    </w:p>
    <w:p w14:paraId="3CE2699C" w14:textId="572A596E" w:rsidR="00A40178" w:rsidRPr="00A650E7" w:rsidRDefault="0EDB3270" w:rsidP="20EEFA2A">
      <w:pPr>
        <w:pStyle w:val="Lijstalinea"/>
        <w:numPr>
          <w:ilvl w:val="0"/>
          <w:numId w:val="8"/>
        </w:numPr>
        <w:spacing w:after="0"/>
        <w:rPr>
          <w:rFonts w:ascii="Calibri" w:eastAsia="Calibri" w:hAnsi="Calibri" w:cs="Calibri"/>
          <w:color w:val="333333"/>
          <w:sz w:val="24"/>
          <w:szCs w:val="24"/>
          <w:lang w:val="nl-NL"/>
        </w:rPr>
      </w:pPr>
      <w:proofErr w:type="gramStart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ondersteunen</w:t>
      </w:r>
      <w:proofErr w:type="gramEnd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 bij hulp aan uw gezin</w:t>
      </w:r>
    </w:p>
    <w:p w14:paraId="002A91CD" w14:textId="541B41F5" w:rsidR="00A40178" w:rsidRPr="00A650E7" w:rsidRDefault="0EDB3270" w:rsidP="20EEFA2A">
      <w:pPr>
        <w:pStyle w:val="Lijstalinea"/>
        <w:numPr>
          <w:ilvl w:val="0"/>
          <w:numId w:val="8"/>
        </w:numPr>
        <w:spacing w:after="0"/>
        <w:rPr>
          <w:rFonts w:ascii="Calibri" w:eastAsia="Calibri" w:hAnsi="Calibri" w:cs="Calibri"/>
          <w:color w:val="333333"/>
          <w:sz w:val="24"/>
          <w:szCs w:val="24"/>
          <w:lang w:val="nl-NL"/>
        </w:rPr>
      </w:pPr>
      <w:proofErr w:type="gramStart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een</w:t>
      </w:r>
      <w:proofErr w:type="gramEnd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 luisterend </w:t>
      </w:r>
      <w:r w:rsidR="00A650E7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oor </w:t>
      </w:r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wanneer u over uw situatie wilt praten</w:t>
      </w:r>
    </w:p>
    <w:p w14:paraId="6F79C21B" w14:textId="2473B6A4" w:rsidR="00A40178" w:rsidRPr="00A650E7" w:rsidRDefault="0EDB3270" w:rsidP="20EEFA2A">
      <w:pPr>
        <w:pStyle w:val="Lijstalinea"/>
        <w:numPr>
          <w:ilvl w:val="0"/>
          <w:numId w:val="8"/>
        </w:numPr>
        <w:spacing w:after="0"/>
        <w:rPr>
          <w:rFonts w:ascii="Calibri" w:eastAsia="Calibri" w:hAnsi="Calibri" w:cs="Calibri"/>
          <w:color w:val="333333"/>
          <w:sz w:val="24"/>
          <w:szCs w:val="24"/>
          <w:lang w:val="nl-NL"/>
        </w:rPr>
      </w:pPr>
      <w:proofErr w:type="gramStart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samen</w:t>
      </w:r>
      <w:proofErr w:type="gramEnd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 kijken naar mogelijkheden voor opleiding en werk</w:t>
      </w:r>
    </w:p>
    <w:p w14:paraId="7C3073CB" w14:textId="49461FAC" w:rsidR="00A40178" w:rsidRPr="00A650E7" w:rsidRDefault="0EDB3270" w:rsidP="20EEFA2A">
      <w:pPr>
        <w:pStyle w:val="Lijstalinea"/>
        <w:numPr>
          <w:ilvl w:val="0"/>
          <w:numId w:val="8"/>
        </w:numPr>
        <w:spacing w:after="0"/>
        <w:rPr>
          <w:rFonts w:ascii="Calibri" w:eastAsia="Calibri" w:hAnsi="Calibri" w:cs="Calibri"/>
          <w:color w:val="333333"/>
          <w:sz w:val="24"/>
          <w:szCs w:val="24"/>
          <w:lang w:val="nl-NL"/>
        </w:rPr>
      </w:pPr>
      <w:proofErr w:type="gramStart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ondersteunen</w:t>
      </w:r>
      <w:proofErr w:type="gramEnd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 om uw inkomsten en uitgaven in balans te brengen</w:t>
      </w:r>
    </w:p>
    <w:p w14:paraId="6E495AEA" w14:textId="5A153CCF" w:rsidR="00A40178" w:rsidRPr="00A650E7" w:rsidRDefault="0EDB3270" w:rsidP="20EEFA2A">
      <w:pPr>
        <w:pStyle w:val="Lijstalinea"/>
        <w:numPr>
          <w:ilvl w:val="0"/>
          <w:numId w:val="8"/>
        </w:numPr>
        <w:spacing w:after="0"/>
        <w:rPr>
          <w:rFonts w:ascii="Calibri" w:eastAsia="Calibri" w:hAnsi="Calibri" w:cs="Calibri"/>
          <w:color w:val="333333"/>
          <w:sz w:val="24"/>
          <w:szCs w:val="24"/>
          <w:lang w:val="nl-NL"/>
        </w:rPr>
      </w:pPr>
      <w:proofErr w:type="gramStart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>hulp</w:t>
      </w:r>
      <w:proofErr w:type="gramEnd"/>
      <w:r w:rsidRPr="20EEFA2A">
        <w:rPr>
          <w:rFonts w:ascii="Calibri" w:eastAsia="Calibri" w:hAnsi="Calibri" w:cs="Calibri"/>
          <w:color w:val="333333"/>
          <w:sz w:val="24"/>
          <w:szCs w:val="24"/>
          <w:lang w:val="nl-NL"/>
        </w:rPr>
        <w:t xml:space="preserve"> bij het indienen van schulden bij SBN en het samen vinden van oplossingen voor de schulden als deze niet onder regeling voor kwijtschelding vallen</w:t>
      </w:r>
    </w:p>
    <w:p w14:paraId="414E57F6" w14:textId="0E6FA5D4" w:rsidR="00A40178" w:rsidRPr="00A650E7" w:rsidRDefault="00A40178" w:rsidP="20EEFA2A">
      <w:pPr>
        <w:spacing w:after="0"/>
        <w:rPr>
          <w:rFonts w:ascii="Calibri" w:eastAsia="Calibri" w:hAnsi="Calibri" w:cs="Calibri"/>
          <w:color w:val="050505"/>
          <w:sz w:val="24"/>
          <w:szCs w:val="24"/>
          <w:lang w:val="nl-NL"/>
        </w:rPr>
      </w:pPr>
    </w:p>
    <w:p w14:paraId="678AEE22" w14:textId="45278BCD" w:rsidR="00A40178" w:rsidRPr="00A650E7" w:rsidRDefault="76F756D0" w:rsidP="20EEFA2A">
      <w:pPr>
        <w:spacing w:after="0"/>
        <w:rPr>
          <w:rFonts w:ascii="Calibri" w:eastAsia="Calibri" w:hAnsi="Calibri" w:cs="Calibri"/>
          <w:color w:val="050505"/>
          <w:sz w:val="24"/>
          <w:szCs w:val="24"/>
          <w:lang w:val="nl-NL"/>
        </w:rPr>
      </w:pPr>
      <w:r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 xml:space="preserve">Onze medewerkers van &lt;HET GEMEENTELIJK STEUNPUNT/WIJKTEAM ETC.)  </w:t>
      </w:r>
      <w:proofErr w:type="gramStart"/>
      <w:r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>gaan</w:t>
      </w:r>
      <w:proofErr w:type="gramEnd"/>
      <w:r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 xml:space="preserve"> met</w:t>
      </w:r>
      <w:r w:rsidR="2AF49261"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 xml:space="preserve"> u</w:t>
      </w:r>
      <w:r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 xml:space="preserve"> in gesprek om te kijken hoe we </w:t>
      </w:r>
      <w:r w:rsidR="6332E12E"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>u</w:t>
      </w:r>
      <w:r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 xml:space="preserve"> kunnen helpen.</w:t>
      </w:r>
    </w:p>
    <w:p w14:paraId="13842639" w14:textId="17594A98" w:rsidR="00A40178" w:rsidRPr="00A650E7" w:rsidRDefault="00A40178" w:rsidP="20EEFA2A">
      <w:pPr>
        <w:spacing w:after="0"/>
        <w:rPr>
          <w:rFonts w:ascii="Calibri" w:eastAsia="Calibri" w:hAnsi="Calibri" w:cs="Calibri"/>
          <w:color w:val="000000" w:themeColor="text1"/>
          <w:lang w:val="nl-NL"/>
        </w:rPr>
      </w:pPr>
    </w:p>
    <w:p w14:paraId="7830378D" w14:textId="1D79714B" w:rsidR="00A40178" w:rsidRPr="00A650E7" w:rsidRDefault="76F756D0" w:rsidP="20EEFA2A">
      <w:pPr>
        <w:spacing w:after="0"/>
        <w:rPr>
          <w:rFonts w:ascii="Calibri" w:eastAsia="Calibri" w:hAnsi="Calibri" w:cs="Calibri"/>
          <w:color w:val="050505"/>
          <w:sz w:val="24"/>
          <w:szCs w:val="24"/>
          <w:lang w:val="nl-NL"/>
        </w:rPr>
      </w:pPr>
      <w:r>
        <w:rPr>
          <w:noProof/>
        </w:rPr>
        <w:drawing>
          <wp:inline distT="0" distB="0" distL="0" distR="0" wp14:anchorId="7610752D" wp14:editId="411DC46E">
            <wp:extent cx="142875" cy="142875"/>
            <wp:effectExtent l="0" t="0" r="0" b="0"/>
            <wp:docPr id="1169381411" name="Afbeelding 116938141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4BE">
        <w:rPr>
          <w:rFonts w:ascii="Calibri" w:eastAsia="Calibri" w:hAnsi="Calibri" w:cs="Calibri"/>
          <w:color w:val="050505"/>
          <w:sz w:val="24"/>
          <w:szCs w:val="24"/>
          <w:lang w:val="nl-NL"/>
        </w:rPr>
        <w:t xml:space="preserve"> </w:t>
      </w:r>
      <w:r w:rsidR="18E6B64E"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>U kunt</w:t>
      </w:r>
      <w:r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 xml:space="preserve"> ons bellen op XXX- XX XXX </w:t>
      </w:r>
      <w:proofErr w:type="spellStart"/>
      <w:r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>XXX</w:t>
      </w:r>
      <w:proofErr w:type="spellEnd"/>
      <w:r w:rsidRPr="20EEFA2A">
        <w:rPr>
          <w:rFonts w:ascii="Calibri" w:eastAsia="Calibri" w:hAnsi="Calibri" w:cs="Calibri"/>
          <w:color w:val="050505"/>
          <w:sz w:val="24"/>
          <w:szCs w:val="24"/>
          <w:lang w:val="nl-NL"/>
        </w:rPr>
        <w:t xml:space="preserve"> Van &lt;OPENINGSTIJDEN INVULLEN&gt; Of stuur een DM.</w:t>
      </w:r>
    </w:p>
    <w:p w14:paraId="5E5787A5" w14:textId="66240470" w:rsidR="00A40178" w:rsidRPr="00A650E7" w:rsidRDefault="00A40178" w:rsidP="20EEFA2A">
      <w:pPr>
        <w:rPr>
          <w:lang w:val="nl-NL"/>
        </w:rPr>
      </w:pPr>
    </w:p>
    <w:sectPr w:rsidR="00A40178" w:rsidRPr="00A650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D427"/>
    <w:multiLevelType w:val="hybridMultilevel"/>
    <w:tmpl w:val="BE4CF0AC"/>
    <w:lvl w:ilvl="0" w:tplc="B106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A8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8A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7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EB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CD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CC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B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46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A1D"/>
    <w:multiLevelType w:val="hybridMultilevel"/>
    <w:tmpl w:val="4192D356"/>
    <w:lvl w:ilvl="0" w:tplc="06BA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C6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28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2E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27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69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61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47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24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2AAF"/>
    <w:multiLevelType w:val="hybridMultilevel"/>
    <w:tmpl w:val="D7CE70DC"/>
    <w:lvl w:ilvl="0" w:tplc="2B888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8B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3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6A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C2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A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EB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C227"/>
    <w:multiLevelType w:val="hybridMultilevel"/>
    <w:tmpl w:val="8474F050"/>
    <w:lvl w:ilvl="0" w:tplc="F2AC4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E5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FA2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62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64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21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27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20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8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6A58"/>
    <w:multiLevelType w:val="hybridMultilevel"/>
    <w:tmpl w:val="5812410C"/>
    <w:lvl w:ilvl="0" w:tplc="D544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84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A3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E6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0B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E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66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8D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DDD1"/>
    <w:multiLevelType w:val="hybridMultilevel"/>
    <w:tmpl w:val="5DC027D0"/>
    <w:lvl w:ilvl="0" w:tplc="9A4A8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A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4E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09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CF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AD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5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4E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C6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343D"/>
    <w:multiLevelType w:val="hybridMultilevel"/>
    <w:tmpl w:val="AA168EC0"/>
    <w:lvl w:ilvl="0" w:tplc="C576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6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49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6C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6A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4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86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AD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61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79FE"/>
    <w:multiLevelType w:val="hybridMultilevel"/>
    <w:tmpl w:val="7966B868"/>
    <w:lvl w:ilvl="0" w:tplc="0EE8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25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87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AC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4F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40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8D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2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795C0"/>
    <w:multiLevelType w:val="hybridMultilevel"/>
    <w:tmpl w:val="28D28812"/>
    <w:lvl w:ilvl="0" w:tplc="93B0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86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69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03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6C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7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24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B6C6F"/>
    <w:multiLevelType w:val="hybridMultilevel"/>
    <w:tmpl w:val="9216EFBA"/>
    <w:lvl w:ilvl="0" w:tplc="5AB09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A0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E6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CB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F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01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2C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A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2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03D4"/>
    <w:multiLevelType w:val="hybridMultilevel"/>
    <w:tmpl w:val="5B3A3408"/>
    <w:lvl w:ilvl="0" w:tplc="A198E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8F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80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E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85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05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CD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8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E1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8752D"/>
    <w:multiLevelType w:val="hybridMultilevel"/>
    <w:tmpl w:val="AF4A27A6"/>
    <w:lvl w:ilvl="0" w:tplc="5E56A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2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AF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88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4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7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8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2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CE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82351">
    <w:abstractNumId w:val="11"/>
  </w:num>
  <w:num w:numId="2" w16cid:durableId="712923376">
    <w:abstractNumId w:val="3"/>
  </w:num>
  <w:num w:numId="3" w16cid:durableId="182864297">
    <w:abstractNumId w:val="5"/>
  </w:num>
  <w:num w:numId="4" w16cid:durableId="1177888108">
    <w:abstractNumId w:val="0"/>
  </w:num>
  <w:num w:numId="5" w16cid:durableId="133378478">
    <w:abstractNumId w:val="4"/>
  </w:num>
  <w:num w:numId="6" w16cid:durableId="216287900">
    <w:abstractNumId w:val="2"/>
  </w:num>
  <w:num w:numId="7" w16cid:durableId="2144500258">
    <w:abstractNumId w:val="1"/>
  </w:num>
  <w:num w:numId="8" w16cid:durableId="274408189">
    <w:abstractNumId w:val="9"/>
  </w:num>
  <w:num w:numId="9" w16cid:durableId="385490264">
    <w:abstractNumId w:val="7"/>
  </w:num>
  <w:num w:numId="10" w16cid:durableId="1515683358">
    <w:abstractNumId w:val="6"/>
  </w:num>
  <w:num w:numId="11" w16cid:durableId="512498708">
    <w:abstractNumId w:val="10"/>
  </w:num>
  <w:num w:numId="12" w16cid:durableId="468666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F59EB0"/>
    <w:rsid w:val="004464BE"/>
    <w:rsid w:val="00975AD0"/>
    <w:rsid w:val="00A40178"/>
    <w:rsid w:val="00A650E7"/>
    <w:rsid w:val="00A75A2C"/>
    <w:rsid w:val="00AD2426"/>
    <w:rsid w:val="00E2372D"/>
    <w:rsid w:val="031FB8C2"/>
    <w:rsid w:val="04BB8923"/>
    <w:rsid w:val="0ACCF2B7"/>
    <w:rsid w:val="0EDB3270"/>
    <w:rsid w:val="18E6B64E"/>
    <w:rsid w:val="1A7FB8A6"/>
    <w:rsid w:val="20EEFA2A"/>
    <w:rsid w:val="2AF49261"/>
    <w:rsid w:val="38F28EBE"/>
    <w:rsid w:val="6332E12E"/>
    <w:rsid w:val="65E916CB"/>
    <w:rsid w:val="67F59EB0"/>
    <w:rsid w:val="7165D710"/>
    <w:rsid w:val="76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9EB0"/>
  <w15:chartTrackingRefBased/>
  <w15:docId w15:val="{0901C9B8-173D-49FA-86D5-F7BAB87E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gezet xmlns="4c78aff5-1915-467e-8926-fc156a35ca64" xsi:nil="true"/>
    <lcf76f155ced4ddcb4097134ff3c332f xmlns="4c78aff5-1915-467e-8926-fc156a35ca64">
      <Terms xmlns="http://schemas.microsoft.com/office/infopath/2007/PartnerControls"/>
    </lcf76f155ced4ddcb4097134ff3c332f>
    <TaxCatchAll xmlns="1bd2c2b8-c9e4-4548-b6a5-c5aec7c00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21" ma:contentTypeDescription="Een nieuw document maken." ma:contentTypeScope="" ma:versionID="24b2c862a97532d0ee01d1a0015ea2cb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98b130dd2282f97a1be5b9b0a38747c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Overgeze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vergezet" ma:index="24" nillable="true" ma:displayName="Overgezet" ma:format="Dropdown" ma:internalName="Overgeze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E9535-9DE6-434B-93B2-67217FA91A94}">
  <ds:schemaRefs>
    <ds:schemaRef ds:uri="http://schemas.microsoft.com/office/2006/metadata/properties"/>
    <ds:schemaRef ds:uri="http://schemas.microsoft.com/office/infopath/2007/PartnerControls"/>
    <ds:schemaRef ds:uri="4c78aff5-1915-467e-8926-fc156a35ca64"/>
    <ds:schemaRef ds:uri="1bd2c2b8-c9e4-4548-b6a5-c5aec7c00b2c"/>
  </ds:schemaRefs>
</ds:datastoreItem>
</file>

<file path=customXml/itemProps2.xml><?xml version="1.0" encoding="utf-8"?>
<ds:datastoreItem xmlns:ds="http://schemas.openxmlformats.org/officeDocument/2006/customXml" ds:itemID="{1A3DF8C4-20BC-40CB-B13C-8D36D040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A0052-4D2C-480C-BF8A-E2C9FBDFD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1011</Characters>
  <Application>Microsoft Office Word</Application>
  <DocSecurity>0</DocSecurity>
  <Lines>17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Wytske Kist</dc:creator>
  <cp:keywords/>
  <dc:description/>
  <cp:lastModifiedBy>Arianne van Bijnen</cp:lastModifiedBy>
  <cp:revision>9</cp:revision>
  <dcterms:created xsi:type="dcterms:W3CDTF">2023-10-10T14:09:00Z</dcterms:created>
  <dcterms:modified xsi:type="dcterms:W3CDTF">2023-10-11T10:44:00Z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0x010100EA32A196229D7B409DB189F67281DF26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